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B" w:rsidRPr="00E24391" w:rsidRDefault="00875887" w:rsidP="00803A1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24391">
        <w:rPr>
          <w:rFonts w:ascii="BIZ UDPゴシック" w:eastAsia="BIZ UDPゴシック" w:hAnsi="BIZ UDPゴシック" w:hint="eastAsia"/>
          <w:sz w:val="32"/>
          <w:szCs w:val="32"/>
        </w:rPr>
        <w:t>令和6年度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第１回</w:t>
      </w:r>
      <w:r w:rsidR="000136F5" w:rsidRPr="00E24391">
        <w:rPr>
          <w:rFonts w:ascii="BIZ UDPゴシック" w:eastAsia="BIZ UDPゴシック" w:hAnsi="BIZ UDPゴシック" w:hint="eastAsia"/>
          <w:sz w:val="32"/>
          <w:szCs w:val="32"/>
        </w:rPr>
        <w:t>みやま市子ども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・子育て会議</w:t>
      </w:r>
    </w:p>
    <w:p w:rsidR="0083256B" w:rsidRPr="00E24391" w:rsidRDefault="0083256B" w:rsidP="000136F5">
      <w:pPr>
        <w:jc w:val="right"/>
        <w:rPr>
          <w:rFonts w:ascii="BIZ UDPゴシック" w:eastAsia="BIZ UDPゴシック" w:hAnsi="BIZ UDPゴシック"/>
          <w:sz w:val="28"/>
          <w:szCs w:val="28"/>
        </w:rPr>
      </w:pPr>
    </w:p>
    <w:p w:rsidR="00803A1B" w:rsidRPr="00E24391" w:rsidRDefault="00875887" w:rsidP="00FB0F16">
      <w:pPr>
        <w:ind w:right="7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日時: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時</w:t>
      </w:r>
    </w:p>
    <w:p w:rsidR="00803A1B" w:rsidRPr="00E24391" w:rsidRDefault="00875887" w:rsidP="00875887">
      <w:pPr>
        <w:ind w:right="96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 </w:t>
      </w:r>
      <w:r w:rsidRPr="00E24391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場所：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本庁４階</w:t>
      </w:r>
      <w:r w:rsidR="00021CCE">
        <w:rPr>
          <w:rFonts w:ascii="BIZ UDPゴシック" w:eastAsia="BIZ UDPゴシック" w:hAnsi="BIZ UDPゴシック" w:hint="eastAsia"/>
          <w:sz w:val="24"/>
          <w:szCs w:val="24"/>
        </w:rPr>
        <w:t>401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中</w:t>
      </w:r>
      <w:r w:rsidR="00FB0F16">
        <w:rPr>
          <w:rFonts w:ascii="BIZ UDPゴシック" w:eastAsia="BIZ UDPゴシック" w:hAnsi="BIZ UDPゴシック" w:hint="eastAsia"/>
          <w:sz w:val="24"/>
          <w:szCs w:val="24"/>
        </w:rPr>
        <w:t>会議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室</w:t>
      </w:r>
      <w:bookmarkStart w:id="0" w:name="_GoBack"/>
      <w:bookmarkEnd w:id="0"/>
    </w:p>
    <w:p w:rsidR="00803A1B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DE3FFD" w:rsidRDefault="00E24391" w:rsidP="00E24391">
      <w:pPr>
        <w:jc w:val="center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DE3FFD">
        <w:rPr>
          <w:rFonts w:ascii="BIZ UDPゴシック" w:eastAsia="BIZ UDPゴシック" w:hAnsi="BIZ UDPゴシック" w:hint="eastAsia"/>
          <w:sz w:val="32"/>
          <w:szCs w:val="32"/>
          <w:u w:val="single"/>
        </w:rPr>
        <w:t>次　第</w:t>
      </w:r>
    </w:p>
    <w:p w:rsidR="00160A40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開会</w:t>
      </w: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5487B" w:rsidRPr="00E24391" w:rsidRDefault="00021CC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45487B" w:rsidRPr="00E24391">
        <w:rPr>
          <w:rFonts w:ascii="BIZ UDPゴシック" w:eastAsia="BIZ UDPゴシック" w:hAnsi="BIZ UDPゴシック" w:hint="eastAsia"/>
          <w:sz w:val="24"/>
          <w:szCs w:val="24"/>
        </w:rPr>
        <w:t>.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B7330C">
        <w:rPr>
          <w:rFonts w:ascii="BIZ UDPゴシック" w:eastAsia="BIZ UDPゴシック" w:hAnsi="BIZ UDPゴシック" w:hint="eastAsia"/>
          <w:sz w:val="24"/>
          <w:szCs w:val="24"/>
        </w:rPr>
        <w:t>議題</w:t>
      </w:r>
    </w:p>
    <w:p w:rsidR="00DE3FFD" w:rsidRPr="00DE3FFD" w:rsidRDefault="00875887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E24391" w:rsidRPr="00E24391">
        <w:rPr>
          <w:rFonts w:ascii="BIZ UDPゴシック" w:eastAsia="BIZ UDPゴシック" w:hAnsi="BIZ UDPゴシック"/>
          <w:sz w:val="24"/>
          <w:szCs w:val="24"/>
        </w:rPr>
        <w:t>)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みやま市子育てに関する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アンケ－ト調査</w:t>
      </w:r>
      <w:r w:rsidR="00BC6D21">
        <w:rPr>
          <w:rFonts w:ascii="BIZ UDPゴシック" w:eastAsia="BIZ UDPゴシック" w:hAnsi="BIZ UDPゴシック" w:hint="eastAsia"/>
          <w:sz w:val="24"/>
          <w:szCs w:val="24"/>
        </w:rPr>
        <w:t>（案）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:rsidR="00E24391" w:rsidRPr="00E24391" w:rsidRDefault="00E24391" w:rsidP="00E24391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(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E24391">
        <w:rPr>
          <w:rFonts w:ascii="BIZ UDPゴシック" w:eastAsia="BIZ UDPゴシック" w:hAnsi="BIZ UDPゴシック"/>
          <w:sz w:val="24"/>
          <w:szCs w:val="24"/>
        </w:rPr>
        <w:t>)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今後のスケジュ－ルについて</w:t>
      </w:r>
    </w:p>
    <w:p w:rsidR="0049756D" w:rsidRPr="00DE3FFD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160A40" w:rsidRPr="00E24391" w:rsidRDefault="00021CC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160A40" w:rsidRPr="00E24391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閉会</w:t>
      </w:r>
    </w:p>
    <w:p w:rsidR="00F26CD5" w:rsidRPr="00E24391" w:rsidRDefault="00F26CD5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E24391" w:rsidRDefault="00E24391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83256B" w:rsidRDefault="00E24391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＜配布資料＞</w:t>
      </w:r>
    </w:p>
    <w:p w:rsidR="008321F1" w:rsidRPr="008321F1" w:rsidRDefault="008321F1" w:rsidP="00803A1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・みやま市子ども・子育て委員名簿</w:t>
      </w:r>
    </w:p>
    <w:p w:rsidR="00E24391" w:rsidRDefault="00B7330C" w:rsidP="00DE3FF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・第3期みやま市子ども・子育て支援事業計画の概要【資料</w:t>
      </w:r>
      <w:r w:rsidR="00021CCE">
        <w:rPr>
          <w:rFonts w:ascii="BIZ UDゴシック" w:eastAsia="BIZ UDゴシック" w:hAnsi="BIZ UDゴシック" w:hint="eastAsia"/>
          <w:sz w:val="24"/>
          <w:szCs w:val="24"/>
        </w:rPr>
        <w:t>１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B7330C" w:rsidRDefault="00B7330C" w:rsidP="00DE3FF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・みやま市子育てに関するアンケ－ト調査の実施について【資料</w:t>
      </w:r>
      <w:r w:rsidR="00021CCE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B7330C" w:rsidRDefault="00021CCE" w:rsidP="00DE3FF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みやま市子育てに関する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アンケ－ト調査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就学前児童用【資料３－１】</w:t>
      </w:r>
    </w:p>
    <w:p w:rsidR="00021CCE" w:rsidRPr="00021CCE" w:rsidRDefault="00021CCE" w:rsidP="00DE3FF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Pゴシック" w:eastAsia="BIZ UDPゴシック" w:hAnsi="BIZ UDPゴシック" w:hint="eastAsia"/>
          <w:sz w:val="24"/>
          <w:szCs w:val="24"/>
        </w:rPr>
        <w:t>みやま市子育てに関する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アンケ－ト調査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3569D">
        <w:rPr>
          <w:rFonts w:ascii="BIZ UDPゴシック" w:eastAsia="BIZ UDPゴシック" w:hAnsi="BIZ UDPゴシック" w:hint="eastAsia"/>
          <w:sz w:val="24"/>
          <w:szCs w:val="24"/>
        </w:rPr>
        <w:t>小学生</w:t>
      </w:r>
      <w:r>
        <w:rPr>
          <w:rFonts w:ascii="BIZ UDPゴシック" w:eastAsia="BIZ UDPゴシック" w:hAnsi="BIZ UDPゴシック" w:hint="eastAsia"/>
          <w:sz w:val="24"/>
          <w:szCs w:val="24"/>
        </w:rPr>
        <w:t>用【資料３－２】</w:t>
      </w:r>
    </w:p>
    <w:p w:rsidR="00021CCE" w:rsidRPr="008321F1" w:rsidRDefault="00021CCE" w:rsidP="00DE3FF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・今後のスケジュ－ル【資料４】</w:t>
      </w:r>
    </w:p>
    <w:sectPr w:rsidR="00021CCE" w:rsidRPr="008321F1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4F9"/>
    <w:multiLevelType w:val="hybridMultilevel"/>
    <w:tmpl w:val="66C2BC76"/>
    <w:lvl w:ilvl="0" w:tplc="F500B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4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1B"/>
    <w:rsid w:val="000136F5"/>
    <w:rsid w:val="00021CCE"/>
    <w:rsid w:val="000C0647"/>
    <w:rsid w:val="0015767D"/>
    <w:rsid w:val="00160A40"/>
    <w:rsid w:val="002436BB"/>
    <w:rsid w:val="002578E6"/>
    <w:rsid w:val="002752DE"/>
    <w:rsid w:val="002B3FE5"/>
    <w:rsid w:val="002F0875"/>
    <w:rsid w:val="003263C1"/>
    <w:rsid w:val="003D5AF8"/>
    <w:rsid w:val="003F40A8"/>
    <w:rsid w:val="003F5E24"/>
    <w:rsid w:val="00435707"/>
    <w:rsid w:val="0045487B"/>
    <w:rsid w:val="00492F3A"/>
    <w:rsid w:val="0049756D"/>
    <w:rsid w:val="005F05A2"/>
    <w:rsid w:val="006404C5"/>
    <w:rsid w:val="00714A64"/>
    <w:rsid w:val="00721525"/>
    <w:rsid w:val="007216E4"/>
    <w:rsid w:val="007400AE"/>
    <w:rsid w:val="007F0859"/>
    <w:rsid w:val="00803A1B"/>
    <w:rsid w:val="008321F1"/>
    <w:rsid w:val="0083256B"/>
    <w:rsid w:val="0083569D"/>
    <w:rsid w:val="00875887"/>
    <w:rsid w:val="008949BC"/>
    <w:rsid w:val="009504A8"/>
    <w:rsid w:val="009C7992"/>
    <w:rsid w:val="00A57C3F"/>
    <w:rsid w:val="00A8121A"/>
    <w:rsid w:val="00B7330C"/>
    <w:rsid w:val="00BC6D21"/>
    <w:rsid w:val="00BF0005"/>
    <w:rsid w:val="00BF1F35"/>
    <w:rsid w:val="00C1268B"/>
    <w:rsid w:val="00D3416E"/>
    <w:rsid w:val="00D620B3"/>
    <w:rsid w:val="00DE3FFD"/>
    <w:rsid w:val="00E17689"/>
    <w:rsid w:val="00E20E48"/>
    <w:rsid w:val="00E24391"/>
    <w:rsid w:val="00E918F2"/>
    <w:rsid w:val="00F26CD5"/>
    <w:rsid w:val="00FB0F16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46C1D9"/>
  <w15:docId w15:val="{E4D6C622-0938-4634-94F8-C64D190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  <w:style w:type="paragraph" w:styleId="a7">
    <w:name w:val="List Paragraph"/>
    <w:basedOn w:val="a"/>
    <w:uiPriority w:val="34"/>
    <w:qFormat/>
    <w:rsid w:val="00E24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2024-07-31T01:58:00Z</cp:lastPrinted>
  <dcterms:created xsi:type="dcterms:W3CDTF">2021-09-15T07:41:00Z</dcterms:created>
  <dcterms:modified xsi:type="dcterms:W3CDTF">2024-08-01T06:38:00Z</dcterms:modified>
</cp:coreProperties>
</file>